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4165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68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5BDC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9883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2D9F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粳米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，我公司对入库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粳米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78"/>
        <w:gridCol w:w="1600"/>
        <w:gridCol w:w="2133"/>
        <w:gridCol w:w="1134"/>
        <w:gridCol w:w="1553"/>
      </w:tblGrid>
      <w:tr w14:paraId="7075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32" w:type="dxa"/>
            <w:vAlign w:val="center"/>
          </w:tcPr>
          <w:p w14:paraId="3FC1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78" w:type="dxa"/>
            <w:vAlign w:val="center"/>
          </w:tcPr>
          <w:p w14:paraId="3F98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600" w:type="dxa"/>
            <w:vAlign w:val="center"/>
          </w:tcPr>
          <w:p w14:paraId="1B86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2133" w:type="dxa"/>
            <w:vAlign w:val="center"/>
          </w:tcPr>
          <w:p w14:paraId="64B4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 w14:paraId="78F3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134" w:type="dxa"/>
            <w:vAlign w:val="center"/>
          </w:tcPr>
          <w:p w14:paraId="2D3C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553" w:type="dxa"/>
            <w:vAlign w:val="center"/>
          </w:tcPr>
          <w:p w14:paraId="3375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1904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047D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Align w:val="center"/>
          </w:tcPr>
          <w:p w14:paraId="163F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粳米</w:t>
            </w:r>
          </w:p>
        </w:tc>
        <w:tc>
          <w:tcPr>
            <w:tcW w:w="1478" w:type="dxa"/>
            <w:vAlign w:val="center"/>
          </w:tcPr>
          <w:p w14:paraId="4016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600" w:type="dxa"/>
            <w:vAlign w:val="center"/>
          </w:tcPr>
          <w:p w14:paraId="03D0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国标二等及以上</w:t>
            </w:r>
          </w:p>
        </w:tc>
        <w:tc>
          <w:tcPr>
            <w:tcW w:w="2133" w:type="dxa"/>
            <w:vAlign w:val="center"/>
          </w:tcPr>
          <w:p w14:paraId="5572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贵阳市粮食储备管理有限公司粑粑坳库点</w:t>
            </w:r>
          </w:p>
        </w:tc>
        <w:tc>
          <w:tcPr>
            <w:tcW w:w="1134" w:type="dxa"/>
            <w:vAlign w:val="center"/>
          </w:tcPr>
          <w:p w14:paraId="022D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1553" w:type="dxa"/>
            <w:vAlign w:val="center"/>
          </w:tcPr>
          <w:p w14:paraId="20FA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A18E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我公司承诺：本次报价的大米规格为25KG/袋（含）及以下；入库前30天内加工生产，符合国家规定的二级（含）以上质量标准，卫生指标和重金属含量必须符合国家食品安全标准。</w:t>
      </w:r>
    </w:p>
    <w:p w14:paraId="3EF4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B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报价企业：</w:t>
      </w:r>
    </w:p>
    <w:p w14:paraId="4DD7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月   日</w:t>
      </w:r>
    </w:p>
    <w:p w14:paraId="731F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8D1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4C4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7AE562E-A5CD-4F25-BF83-ACAEBCD82E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DE6577-BF0D-497A-84B6-51751849E4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78DD8D-21F9-4FE5-9012-B7261E351B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0016D8E"/>
    <w:rsid w:val="08C71DE2"/>
    <w:rsid w:val="0D2146AF"/>
    <w:rsid w:val="0F2216F9"/>
    <w:rsid w:val="1112388E"/>
    <w:rsid w:val="11B266E6"/>
    <w:rsid w:val="1AE03EC5"/>
    <w:rsid w:val="1D4D26A3"/>
    <w:rsid w:val="210C42C9"/>
    <w:rsid w:val="228D4D8B"/>
    <w:rsid w:val="2ACE0003"/>
    <w:rsid w:val="2BD63337"/>
    <w:rsid w:val="2CA927E3"/>
    <w:rsid w:val="2DCC49F2"/>
    <w:rsid w:val="2DCD7AC5"/>
    <w:rsid w:val="34527864"/>
    <w:rsid w:val="3581672B"/>
    <w:rsid w:val="37E12479"/>
    <w:rsid w:val="3EED5431"/>
    <w:rsid w:val="40A1537E"/>
    <w:rsid w:val="40AC0C00"/>
    <w:rsid w:val="42380A8E"/>
    <w:rsid w:val="42C81458"/>
    <w:rsid w:val="43120317"/>
    <w:rsid w:val="49BF6BAF"/>
    <w:rsid w:val="53A15B43"/>
    <w:rsid w:val="5AC16EF5"/>
    <w:rsid w:val="646B4953"/>
    <w:rsid w:val="6A3F4FD7"/>
    <w:rsid w:val="6BE70117"/>
    <w:rsid w:val="6EE0637C"/>
    <w:rsid w:val="75997B69"/>
    <w:rsid w:val="76D52484"/>
    <w:rsid w:val="7CD061B4"/>
    <w:rsid w:val="7EBFA407"/>
    <w:rsid w:val="7F900B6C"/>
    <w:rsid w:val="F367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494</Characters>
  <Paragraphs>45</Paragraphs>
  <TotalTime>8</TotalTime>
  <ScaleCrop>false</ScaleCrop>
  <LinksUpToDate>false</LinksUpToDate>
  <CharactersWithSpaces>554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2022-05-18T17:03:00Z</dcterms:created>
  <dc:creator>Administrator</dc:creator>
  <cp:lastModifiedBy>无无邪</cp:lastModifiedBy>
  <cp:lastPrinted>2024-06-24T22:40:00Z</cp:lastPrinted>
  <dcterms:modified xsi:type="dcterms:W3CDTF">2024-08-13T01:13:22Z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76BDFAEE37F94A81B6F9509956700F7A_13</vt:lpwstr>
  </property>
</Properties>
</file>